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66" w:rsidRPr="002E64DE" w:rsidRDefault="00380466" w:rsidP="00380466">
      <w:pPr>
        <w:rPr>
          <w:rFonts w:cs="Microsoft Sans Serif"/>
          <w:b/>
          <w:color w:val="000000"/>
          <w:szCs w:val="18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8"/>
        <w:gridCol w:w="4498"/>
        <w:gridCol w:w="2392"/>
      </w:tblGrid>
      <w:tr w:rsidR="00737209">
        <w:tc>
          <w:tcPr>
            <w:tcW w:w="2318" w:type="dxa"/>
            <w:shd w:val="clear" w:color="auto" w:fill="CC9900"/>
          </w:tcPr>
          <w:p w:rsidR="00737209" w:rsidRPr="00363EC9" w:rsidRDefault="00737209" w:rsidP="00DC73BE">
            <w:pPr>
              <w:jc w:val="center"/>
              <w:rPr>
                <w:b/>
                <w:color w:val="0066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3EC9">
              <w:rPr>
                <w:b/>
                <w:i/>
                <w:color w:val="0066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Tony Sharp</w:t>
            </w:r>
          </w:p>
          <w:p w:rsidR="00737209" w:rsidRPr="00363EC9" w:rsidRDefault="00737209" w:rsidP="00DC73BE">
            <w:pPr>
              <w:jc w:val="center"/>
              <w:rPr>
                <w:b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3EC9">
              <w:rPr>
                <w:b/>
                <w:color w:val="0066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World War One</w:t>
            </w:r>
          </w:p>
        </w:tc>
        <w:tc>
          <w:tcPr>
            <w:tcW w:w="4498" w:type="dxa"/>
          </w:tcPr>
          <w:p w:rsidR="00737209" w:rsidRPr="00363EC9" w:rsidRDefault="005959D9" w:rsidP="00DC73BE">
            <w:pPr>
              <w:jc w:val="center"/>
              <w:rPr>
                <w:b/>
                <w:i/>
                <w:color w:val="0066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Thomas </w:t>
            </w:r>
            <w:proofErr w:type="spellStart"/>
            <w:r>
              <w:rPr>
                <w:b/>
                <w:i/>
                <w:color w:val="0066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Tallis</w:t>
            </w:r>
            <w:proofErr w:type="spellEnd"/>
            <w:r>
              <w:rPr>
                <w:b/>
                <w:i/>
                <w:color w:val="0066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School</w:t>
            </w:r>
            <w:r w:rsidR="00737209" w:rsidRPr="00363EC9">
              <w:rPr>
                <w:b/>
                <w:i/>
                <w:color w:val="0066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</w:t>
            </w:r>
            <w:r w:rsidR="00646A14">
              <w:rPr>
                <w:b/>
                <w:i/>
                <w:color w:val="0066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  <w:p w:rsidR="00DC35A5" w:rsidRPr="00DC35A5" w:rsidRDefault="00DC35A5" w:rsidP="005959D9">
            <w:pPr>
              <w:jc w:val="center"/>
              <w:rPr>
                <w:i/>
                <w:color w:val="006600"/>
                <w:sz w:val="20"/>
              </w:rPr>
            </w:pPr>
            <w:r w:rsidRPr="00363EC9">
              <w:rPr>
                <w:b/>
                <w:i/>
                <w:color w:val="0066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Tour ref: </w:t>
            </w:r>
            <w:r w:rsidR="00065D15" w:rsidRPr="00363EC9">
              <w:rPr>
                <w:b/>
                <w:i/>
                <w:color w:val="0066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5959D9">
              <w:rPr>
                <w:b/>
                <w:i/>
                <w:color w:val="0066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67192</w:t>
            </w:r>
          </w:p>
        </w:tc>
        <w:tc>
          <w:tcPr>
            <w:tcW w:w="2392" w:type="dxa"/>
          </w:tcPr>
          <w:p w:rsidR="00737209" w:rsidRPr="00363EC9" w:rsidRDefault="00737209" w:rsidP="00DC73BE">
            <w:pPr>
              <w:pStyle w:val="Heading1"/>
              <w:outlineLvl w:val="0"/>
              <w:rPr>
                <w:color w:val="0066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3EC9">
              <w:rPr>
                <w:color w:val="0066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Outline Itinerary</w:t>
            </w:r>
          </w:p>
          <w:p w:rsidR="00737209" w:rsidRPr="008F4F03" w:rsidRDefault="00737209" w:rsidP="0006468B">
            <w:pPr>
              <w:ind w:left="1348" w:hanging="1348"/>
              <w:jc w:val="center"/>
              <w:rPr>
                <w:b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3EC9">
              <w:rPr>
                <w:b/>
                <w:color w:val="0066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Draft </w:t>
            </w:r>
            <w:r w:rsidR="0006468B">
              <w:rPr>
                <w:b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</w:tbl>
    <w:p w:rsidR="00737209" w:rsidRDefault="00737209" w:rsidP="00737209"/>
    <w:p w:rsidR="005E4EF2" w:rsidRDefault="005155CC" w:rsidP="00851A55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ONE coach</w:t>
      </w:r>
      <w:r w:rsidR="00D166E2">
        <w:rPr>
          <w:rFonts w:ascii="Times New Roman" w:hAnsi="Times New Roman"/>
          <w:b/>
          <w:color w:val="FF0000"/>
          <w:sz w:val="22"/>
          <w:szCs w:val="22"/>
        </w:rPr>
        <w:tab/>
      </w:r>
      <w:r w:rsidR="005959D9">
        <w:rPr>
          <w:rFonts w:ascii="Times New Roman" w:hAnsi="Times New Roman"/>
          <w:b/>
          <w:color w:val="FF0000"/>
          <w:sz w:val="22"/>
          <w:szCs w:val="22"/>
        </w:rPr>
        <w:t>Train</w:t>
      </w:r>
      <w:r w:rsidR="00F37E64">
        <w:rPr>
          <w:rFonts w:ascii="Times New Roman" w:hAnsi="Times New Roman"/>
          <w:b/>
          <w:color w:val="FF0000"/>
          <w:sz w:val="22"/>
          <w:szCs w:val="22"/>
        </w:rPr>
        <w:tab/>
      </w:r>
      <w:proofErr w:type="spellStart"/>
      <w:r w:rsidR="005959D9">
        <w:rPr>
          <w:rFonts w:ascii="Times New Roman" w:hAnsi="Times New Roman"/>
          <w:b/>
          <w:color w:val="FF0000"/>
          <w:sz w:val="22"/>
          <w:szCs w:val="22"/>
        </w:rPr>
        <w:t>L’Auberge</w:t>
      </w:r>
      <w:proofErr w:type="spellEnd"/>
      <w:r w:rsidR="00F37E64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proofErr w:type="spellStart"/>
      <w:r w:rsidR="00F37E64">
        <w:rPr>
          <w:rFonts w:ascii="Times New Roman" w:hAnsi="Times New Roman"/>
          <w:b/>
          <w:color w:val="FF0000"/>
          <w:sz w:val="22"/>
          <w:szCs w:val="22"/>
        </w:rPr>
        <w:t>Ebblinghem</w:t>
      </w:r>
      <w:proofErr w:type="spellEnd"/>
    </w:p>
    <w:p w:rsidR="00992244" w:rsidRDefault="00992244" w:rsidP="00851A55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1384"/>
        <w:gridCol w:w="2410"/>
        <w:gridCol w:w="6379"/>
      </w:tblGrid>
      <w:tr w:rsidR="00D16640" w:rsidRPr="00D16640" w:rsidTr="00BD559C">
        <w:tc>
          <w:tcPr>
            <w:tcW w:w="1384" w:type="dxa"/>
          </w:tcPr>
          <w:p w:rsidR="00D16640" w:rsidRPr="00D16640" w:rsidRDefault="00D16640" w:rsidP="00D16640">
            <w:pPr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 w:rsidRPr="00D16640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Operator:</w:t>
            </w:r>
          </w:p>
          <w:p w:rsidR="00D16640" w:rsidRPr="00D16640" w:rsidRDefault="00D16640" w:rsidP="00D16640">
            <w:pPr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6640" w:rsidRPr="00D16640" w:rsidRDefault="005959D9" w:rsidP="00362CE2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Toni Kenyon</w:t>
            </w:r>
          </w:p>
        </w:tc>
        <w:tc>
          <w:tcPr>
            <w:tcW w:w="6379" w:type="dxa"/>
          </w:tcPr>
          <w:p w:rsidR="00D16640" w:rsidRDefault="00D16640" w:rsidP="00362CE2">
            <w:pPr>
              <w:rPr>
                <w:rStyle w:val="Hyperlink"/>
                <w:rFonts w:ascii="Times New Roman" w:hAnsi="Times New Roman"/>
                <w:b/>
                <w:color w:val="7030A0"/>
                <w:sz w:val="22"/>
                <w:szCs w:val="22"/>
              </w:rPr>
            </w:pPr>
            <w:r w:rsidRPr="00D16640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01253 8335</w:t>
            </w:r>
            <w:r w:rsidR="00072196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6</w:t>
            </w:r>
            <w:r w:rsidR="005959D9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ab/>
            </w:r>
            <w:hyperlink r:id="rId7" w:history="1">
              <w:r w:rsidR="00D146A9" w:rsidRPr="00754C17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tkenyon@nstgroup.co.uk</w:t>
              </w:r>
            </w:hyperlink>
          </w:p>
          <w:p w:rsidR="005378EC" w:rsidRPr="005378EC" w:rsidRDefault="005378EC" w:rsidP="00362CE2">
            <w:pPr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</w:p>
        </w:tc>
      </w:tr>
      <w:tr w:rsidR="00D16640" w:rsidRPr="00D16640" w:rsidTr="00BD559C">
        <w:tc>
          <w:tcPr>
            <w:tcW w:w="1384" w:type="dxa"/>
          </w:tcPr>
          <w:p w:rsidR="00D16640" w:rsidRPr="00D16640" w:rsidRDefault="00D16640" w:rsidP="00D16640">
            <w:pPr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D16640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Party leader:</w:t>
            </w:r>
          </w:p>
        </w:tc>
        <w:tc>
          <w:tcPr>
            <w:tcW w:w="2410" w:type="dxa"/>
          </w:tcPr>
          <w:p w:rsidR="00D16640" w:rsidRPr="00D16640" w:rsidRDefault="00986C00" w:rsidP="005959D9">
            <w:pPr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M</w:t>
            </w:r>
            <w:r w:rsidR="00072196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 xml:space="preserve">r </w:t>
            </w:r>
            <w:r w:rsidR="005959D9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 xml:space="preserve">Anthony </w:t>
            </w:r>
            <w:proofErr w:type="spellStart"/>
            <w:r w:rsidR="005959D9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Hier</w:t>
            </w:r>
            <w:proofErr w:type="spellEnd"/>
          </w:p>
        </w:tc>
        <w:tc>
          <w:tcPr>
            <w:tcW w:w="6379" w:type="dxa"/>
          </w:tcPr>
          <w:p w:rsidR="00D16640" w:rsidRPr="00D16640" w:rsidRDefault="00BC53A1" w:rsidP="00BC53A1">
            <w:pPr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m07515 722565</w:t>
            </w:r>
            <w:r w:rsidR="005959D9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ab/>
            </w:r>
            <w:hyperlink r:id="rId8" w:history="1">
              <w:r w:rsidR="005959D9" w:rsidRPr="003F70B7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ahier@thomastallis.org.uk</w:t>
              </w:r>
            </w:hyperlink>
            <w:r w:rsidR="005959D9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 xml:space="preserve"> </w:t>
            </w:r>
          </w:p>
        </w:tc>
      </w:tr>
      <w:tr w:rsidR="00986C00" w:rsidRPr="00D16640" w:rsidTr="00BD559C">
        <w:tc>
          <w:tcPr>
            <w:tcW w:w="1384" w:type="dxa"/>
          </w:tcPr>
          <w:p w:rsidR="00986C00" w:rsidRPr="00D16640" w:rsidRDefault="00986C00" w:rsidP="00D16640">
            <w:pPr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Coach Company</w:t>
            </w:r>
          </w:p>
        </w:tc>
        <w:tc>
          <w:tcPr>
            <w:tcW w:w="2410" w:type="dxa"/>
          </w:tcPr>
          <w:p w:rsidR="00986C00" w:rsidRDefault="00986C00" w:rsidP="00986C00">
            <w:pPr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86C00" w:rsidRPr="00D16640" w:rsidRDefault="00986C00" w:rsidP="00986C00">
            <w:pPr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</w:p>
        </w:tc>
      </w:tr>
      <w:tr w:rsidR="00256D6F" w:rsidRPr="00D16640" w:rsidTr="00BD559C">
        <w:tc>
          <w:tcPr>
            <w:tcW w:w="1384" w:type="dxa"/>
          </w:tcPr>
          <w:p w:rsidR="00256D6F" w:rsidRPr="00556E3E" w:rsidRDefault="00256D6F" w:rsidP="008B20ED">
            <w:pPr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  <w:r w:rsidRPr="00556E3E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Pick-up / Drop-off:</w:t>
            </w:r>
          </w:p>
        </w:tc>
        <w:tc>
          <w:tcPr>
            <w:tcW w:w="2410" w:type="dxa"/>
          </w:tcPr>
          <w:p w:rsidR="00256D6F" w:rsidRPr="00556E3E" w:rsidRDefault="00256D6F" w:rsidP="008B20ED">
            <w:pPr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  <w:r w:rsidRPr="00556E3E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Maidstone Services M20</w:t>
            </w:r>
          </w:p>
        </w:tc>
        <w:tc>
          <w:tcPr>
            <w:tcW w:w="6379" w:type="dxa"/>
          </w:tcPr>
          <w:p w:rsidR="00256D6F" w:rsidRPr="00D16640" w:rsidRDefault="00256D6F" w:rsidP="00986C00">
            <w:pPr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92244" w:rsidRPr="00851A55" w:rsidRDefault="00992244" w:rsidP="00737209">
      <w:pPr>
        <w:rPr>
          <w:rFonts w:ascii="Times New Roman" w:hAnsi="Times New Roman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6928"/>
        <w:gridCol w:w="1275"/>
      </w:tblGrid>
      <w:tr w:rsidR="0062733D" w:rsidTr="0079337B">
        <w:tc>
          <w:tcPr>
            <w:tcW w:w="977" w:type="dxa"/>
            <w:tcBorders>
              <w:right w:val="double" w:sz="4" w:space="0" w:color="auto"/>
            </w:tcBorders>
          </w:tcPr>
          <w:p w:rsidR="0062733D" w:rsidRPr="00563516" w:rsidRDefault="0062733D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516">
              <w:rPr>
                <w:rFonts w:ascii="Times New Roman" w:hAnsi="Times New Roman"/>
                <w:b/>
                <w:sz w:val="22"/>
                <w:szCs w:val="22"/>
              </w:rPr>
              <w:t>Day 1</w:t>
            </w: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62733D" w:rsidRPr="009B12EC" w:rsidRDefault="00D16640" w:rsidP="00D16640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257D">
              <w:rPr>
                <w:rFonts w:ascii="Times New Roman" w:hAnsi="Times New Roman"/>
                <w:b/>
                <w:sz w:val="22"/>
                <w:szCs w:val="22"/>
              </w:rPr>
              <w:t xml:space="preserve">Times in </w:t>
            </w:r>
            <w:r w:rsidRPr="009E257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RED</w:t>
            </w:r>
            <w:r w:rsidRPr="009E257D">
              <w:rPr>
                <w:rFonts w:ascii="Times New Roman" w:hAnsi="Times New Roman"/>
                <w:b/>
                <w:sz w:val="22"/>
                <w:szCs w:val="22"/>
              </w:rPr>
              <w:t xml:space="preserve"> must be hit!</w:t>
            </w:r>
          </w:p>
        </w:tc>
        <w:tc>
          <w:tcPr>
            <w:tcW w:w="1275" w:type="dxa"/>
          </w:tcPr>
          <w:p w:rsidR="0062733D" w:rsidRPr="00563516" w:rsidRDefault="0062733D" w:rsidP="00DC7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33D" w:rsidTr="0079337B">
        <w:tc>
          <w:tcPr>
            <w:tcW w:w="977" w:type="dxa"/>
            <w:tcBorders>
              <w:right w:val="double" w:sz="4" w:space="0" w:color="auto"/>
            </w:tcBorders>
          </w:tcPr>
          <w:p w:rsidR="0062733D" w:rsidRPr="00563516" w:rsidRDefault="00A458ED" w:rsidP="00485D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Tu</w:t>
            </w:r>
            <w:r w:rsidR="00485D31">
              <w:rPr>
                <w:rFonts w:ascii="Times New Roman" w:hAnsi="Times New Roman"/>
                <w:b/>
                <w:sz w:val="22"/>
                <w:szCs w:val="22"/>
              </w:rPr>
              <w:t>e</w:t>
            </w: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62733D" w:rsidRPr="00563516" w:rsidRDefault="0062733D" w:rsidP="005155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2733D" w:rsidRPr="00563516" w:rsidRDefault="0062733D" w:rsidP="00DC7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C5" w:rsidTr="0079337B">
        <w:tc>
          <w:tcPr>
            <w:tcW w:w="977" w:type="dxa"/>
            <w:tcBorders>
              <w:right w:val="double" w:sz="4" w:space="0" w:color="auto"/>
            </w:tcBorders>
          </w:tcPr>
          <w:p w:rsidR="00A554C5" w:rsidRPr="00563516" w:rsidRDefault="00485D31" w:rsidP="00485D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 Nov</w:t>
            </w: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A554C5" w:rsidRPr="00563516" w:rsidRDefault="00A554C5" w:rsidP="00BC53A1">
            <w:pPr>
              <w:rPr>
                <w:rFonts w:ascii="Times New Roman" w:hAnsi="Times New Roman"/>
                <w:sz w:val="22"/>
                <w:szCs w:val="22"/>
              </w:rPr>
            </w:pPr>
            <w:r w:rsidRPr="00563516">
              <w:rPr>
                <w:rFonts w:ascii="Times New Roman" w:hAnsi="Times New Roman"/>
                <w:sz w:val="22"/>
                <w:szCs w:val="22"/>
              </w:rPr>
              <w:t xml:space="preserve">Check-in </w:t>
            </w:r>
            <w:r w:rsidR="00485D31">
              <w:rPr>
                <w:rFonts w:ascii="Times New Roman" w:hAnsi="Times New Roman"/>
                <w:sz w:val="22"/>
                <w:szCs w:val="22"/>
              </w:rPr>
              <w:t>Eurotunnel</w:t>
            </w:r>
            <w:r w:rsidRPr="00563516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887CAA">
              <w:rPr>
                <w:rFonts w:ascii="Times New Roman" w:hAnsi="Times New Roman"/>
                <w:sz w:val="22"/>
                <w:szCs w:val="22"/>
              </w:rPr>
              <w:tab/>
            </w:r>
            <w:r w:rsidR="00887CAA">
              <w:rPr>
                <w:rFonts w:ascii="Times New Roman" w:hAnsi="Times New Roman"/>
                <w:sz w:val="22"/>
                <w:szCs w:val="22"/>
              </w:rPr>
              <w:tab/>
            </w:r>
            <w:r w:rsidRPr="00DD035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A554C5" w:rsidRPr="00563516" w:rsidRDefault="00A554C5" w:rsidP="00485D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485D31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485D31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554C5" w:rsidTr="0079337B">
        <w:tc>
          <w:tcPr>
            <w:tcW w:w="977" w:type="dxa"/>
            <w:tcBorders>
              <w:right w:val="double" w:sz="4" w:space="0" w:color="auto"/>
            </w:tcBorders>
          </w:tcPr>
          <w:p w:rsidR="00A554C5" w:rsidRPr="00563516" w:rsidRDefault="00A554C5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A554C5" w:rsidRPr="00563516" w:rsidRDefault="00A554C5" w:rsidP="00BC53A1">
            <w:pPr>
              <w:rPr>
                <w:rFonts w:ascii="Times New Roman" w:hAnsi="Times New Roman"/>
                <w:sz w:val="22"/>
                <w:szCs w:val="22"/>
              </w:rPr>
            </w:pPr>
            <w:r w:rsidRPr="00563516">
              <w:rPr>
                <w:rFonts w:ascii="Times New Roman" w:hAnsi="Times New Roman"/>
                <w:sz w:val="22"/>
                <w:szCs w:val="22"/>
              </w:rPr>
              <w:t xml:space="preserve">Depart </w:t>
            </w:r>
            <w:r w:rsidR="00485D31">
              <w:rPr>
                <w:rFonts w:ascii="Times New Roman" w:hAnsi="Times New Roman"/>
                <w:sz w:val="22"/>
                <w:szCs w:val="22"/>
              </w:rPr>
              <w:t>Folkestone</w:t>
            </w:r>
            <w:r w:rsidRPr="00563516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887CAA">
              <w:rPr>
                <w:rFonts w:ascii="Times New Roman" w:hAnsi="Times New Roman"/>
                <w:sz w:val="22"/>
                <w:szCs w:val="22"/>
              </w:rPr>
              <w:tab/>
            </w:r>
            <w:r w:rsidR="00887CAA">
              <w:rPr>
                <w:rFonts w:ascii="Times New Roman" w:hAnsi="Times New Roman"/>
                <w:sz w:val="22"/>
                <w:szCs w:val="22"/>
              </w:rPr>
              <w:tab/>
            </w:r>
            <w:r w:rsidRPr="00DD035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A554C5" w:rsidRPr="00AF2B5B" w:rsidRDefault="00A554C5" w:rsidP="00D14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  <w:r w:rsidR="00485D3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</w:t>
            </w:r>
            <w:r w:rsidRPr="00AE0CF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.</w:t>
            </w:r>
            <w:r w:rsidR="00D146A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A554C5" w:rsidTr="0079337B">
        <w:tc>
          <w:tcPr>
            <w:tcW w:w="977" w:type="dxa"/>
            <w:tcBorders>
              <w:right w:val="double" w:sz="4" w:space="0" w:color="auto"/>
            </w:tcBorders>
          </w:tcPr>
          <w:p w:rsidR="00A554C5" w:rsidRPr="00563516" w:rsidRDefault="00A554C5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A554C5" w:rsidRPr="00563516" w:rsidRDefault="00A554C5" w:rsidP="00CC379C">
            <w:pPr>
              <w:rPr>
                <w:rFonts w:ascii="Times New Roman" w:hAnsi="Times New Roman"/>
                <w:sz w:val="22"/>
                <w:szCs w:val="22"/>
              </w:rPr>
            </w:pPr>
            <w:r w:rsidRPr="00563516">
              <w:rPr>
                <w:rFonts w:ascii="Times New Roman" w:hAnsi="Times New Roman"/>
                <w:sz w:val="22"/>
                <w:szCs w:val="22"/>
              </w:rPr>
              <w:t xml:space="preserve">Arrive Calais </w:t>
            </w:r>
          </w:p>
        </w:tc>
        <w:tc>
          <w:tcPr>
            <w:tcW w:w="1275" w:type="dxa"/>
          </w:tcPr>
          <w:p w:rsidR="00A554C5" w:rsidRPr="00AF2B5B" w:rsidRDefault="00A554C5" w:rsidP="00D146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F2B5B">
              <w:rPr>
                <w:rFonts w:ascii="Times New Roman" w:hAnsi="Times New Roman"/>
                <w:sz w:val="22"/>
                <w:szCs w:val="22"/>
              </w:rPr>
              <w:t>.</w:t>
            </w:r>
            <w:r w:rsidR="00485D31">
              <w:rPr>
                <w:rFonts w:ascii="Times New Roman" w:hAnsi="Times New Roman"/>
                <w:sz w:val="22"/>
                <w:szCs w:val="22"/>
              </w:rPr>
              <w:t>5</w:t>
            </w:r>
            <w:r w:rsidR="00D146A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B61DE" w:rsidTr="0079337B">
        <w:tc>
          <w:tcPr>
            <w:tcW w:w="977" w:type="dxa"/>
            <w:tcBorders>
              <w:right w:val="double" w:sz="4" w:space="0" w:color="auto"/>
            </w:tcBorders>
          </w:tcPr>
          <w:p w:rsidR="003B61DE" w:rsidRPr="00563516" w:rsidRDefault="003B61DE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3B61DE" w:rsidRPr="00DB0988" w:rsidRDefault="00DB0988" w:rsidP="00CC379C">
            <w:pPr>
              <w:rPr>
                <w:rFonts w:ascii="Times New Roman" w:hAnsi="Times New Roman"/>
                <w:sz w:val="22"/>
                <w:szCs w:val="22"/>
              </w:rPr>
            </w:pPr>
            <w:r w:rsidRPr="00DB0988">
              <w:rPr>
                <w:rFonts w:ascii="Times New Roman" w:hAnsi="Times New Roman"/>
                <w:sz w:val="22"/>
                <w:szCs w:val="22"/>
              </w:rPr>
              <w:tab/>
              <w:t>Toilet stop on A25</w:t>
            </w:r>
          </w:p>
        </w:tc>
        <w:tc>
          <w:tcPr>
            <w:tcW w:w="1275" w:type="dxa"/>
          </w:tcPr>
          <w:p w:rsidR="003B61DE" w:rsidRDefault="003B61DE" w:rsidP="00CC37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0A75D2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0A75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D942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7CAA">
              <w:rPr>
                <w:rFonts w:ascii="Times New Roman" w:hAnsi="Times New Roman"/>
                <w:b/>
                <w:sz w:val="22"/>
                <w:szCs w:val="22"/>
              </w:rPr>
              <w:t>Yorkshire Trench</w:t>
            </w:r>
          </w:p>
        </w:tc>
        <w:tc>
          <w:tcPr>
            <w:tcW w:w="1275" w:type="dxa"/>
          </w:tcPr>
          <w:p w:rsidR="005A797B" w:rsidRDefault="005A797B" w:rsidP="00CB5D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</w:tr>
      <w:tr w:rsidR="005A797B" w:rsidTr="000A75D2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0A75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D9425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Default="005A797B" w:rsidP="00CB5D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68FF" w:rsidTr="000A75D2">
        <w:tc>
          <w:tcPr>
            <w:tcW w:w="977" w:type="dxa"/>
            <w:tcBorders>
              <w:right w:val="double" w:sz="4" w:space="0" w:color="auto"/>
            </w:tcBorders>
          </w:tcPr>
          <w:p w:rsidR="000268FF" w:rsidRPr="00563516" w:rsidRDefault="000268FF" w:rsidP="000A75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0268FF" w:rsidRDefault="00392E8C" w:rsidP="00D942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Essex Farm Military Cemetery, ADS &amp; memorial</w:t>
            </w:r>
          </w:p>
        </w:tc>
        <w:tc>
          <w:tcPr>
            <w:tcW w:w="1275" w:type="dxa"/>
          </w:tcPr>
          <w:p w:rsidR="000268FF" w:rsidRDefault="00392E8C" w:rsidP="005A7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  <w:r w:rsidR="005A797B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92E8C" w:rsidTr="000A75D2">
        <w:tc>
          <w:tcPr>
            <w:tcW w:w="977" w:type="dxa"/>
            <w:tcBorders>
              <w:right w:val="double" w:sz="4" w:space="0" w:color="auto"/>
            </w:tcBorders>
          </w:tcPr>
          <w:p w:rsidR="00392E8C" w:rsidRPr="0029638F" w:rsidRDefault="00392E8C" w:rsidP="000A75D2">
            <w:pPr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392E8C" w:rsidRPr="00887CAA" w:rsidRDefault="00392E8C" w:rsidP="00D9425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E8C" w:rsidRPr="00392E8C" w:rsidRDefault="00392E8C" w:rsidP="00887CA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E8C" w:rsidTr="000A75D2">
        <w:tc>
          <w:tcPr>
            <w:tcW w:w="977" w:type="dxa"/>
            <w:tcBorders>
              <w:right w:val="double" w:sz="4" w:space="0" w:color="auto"/>
            </w:tcBorders>
          </w:tcPr>
          <w:p w:rsidR="00392E8C" w:rsidRPr="0029638F" w:rsidRDefault="00392E8C" w:rsidP="000A75D2">
            <w:pPr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392E8C" w:rsidRPr="00887CAA" w:rsidRDefault="00392E8C" w:rsidP="00D942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Ypres </w:t>
            </w:r>
            <w:r w:rsidR="00BC53A1">
              <w:rPr>
                <w:rFonts w:ascii="Times New Roman" w:hAnsi="Times New Roman"/>
                <w:b/>
                <w:sz w:val="22"/>
                <w:szCs w:val="22"/>
              </w:rPr>
              <w:t xml:space="preserve">&amp;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lunch</w:t>
            </w:r>
          </w:p>
        </w:tc>
        <w:tc>
          <w:tcPr>
            <w:tcW w:w="1275" w:type="dxa"/>
          </w:tcPr>
          <w:p w:rsidR="00392E8C" w:rsidRPr="00BC53A1" w:rsidRDefault="00392E8C" w:rsidP="005A797B">
            <w:pPr>
              <w:rPr>
                <w:rFonts w:ascii="Times New Roman" w:hAnsi="Times New Roman"/>
                <w:sz w:val="22"/>
                <w:szCs w:val="22"/>
              </w:rPr>
            </w:pPr>
            <w:r w:rsidRPr="00BC53A1">
              <w:rPr>
                <w:rFonts w:ascii="Times New Roman" w:hAnsi="Times New Roman"/>
                <w:sz w:val="22"/>
                <w:szCs w:val="22"/>
              </w:rPr>
              <w:t>13.</w:t>
            </w:r>
            <w:r w:rsidR="005A797B">
              <w:rPr>
                <w:rFonts w:ascii="Times New Roman" w:hAnsi="Times New Roman"/>
                <w:sz w:val="22"/>
                <w:szCs w:val="22"/>
              </w:rPr>
              <w:t>4</w:t>
            </w:r>
            <w:r w:rsidRPr="00BC53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92E8C" w:rsidTr="000A75D2">
        <w:tc>
          <w:tcPr>
            <w:tcW w:w="977" w:type="dxa"/>
            <w:tcBorders>
              <w:right w:val="double" w:sz="4" w:space="0" w:color="auto"/>
            </w:tcBorders>
          </w:tcPr>
          <w:p w:rsidR="00392E8C" w:rsidRPr="0029638F" w:rsidRDefault="00392E8C" w:rsidP="000A75D2">
            <w:pPr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392E8C" w:rsidRPr="00887CAA" w:rsidRDefault="00392E8C" w:rsidP="00D9425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E8C" w:rsidRPr="00392E8C" w:rsidRDefault="00392E8C" w:rsidP="00887CA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5DF1" w:rsidTr="000A75D2">
        <w:tc>
          <w:tcPr>
            <w:tcW w:w="977" w:type="dxa"/>
            <w:tcBorders>
              <w:right w:val="double" w:sz="4" w:space="0" w:color="auto"/>
            </w:tcBorders>
          </w:tcPr>
          <w:p w:rsidR="00CB5DF1" w:rsidRPr="00563516" w:rsidRDefault="0029638F" w:rsidP="000A7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638F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Book</w:t>
            </w: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CB5DF1" w:rsidRPr="00887CAA" w:rsidRDefault="00392E8C" w:rsidP="00BC53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 Flanders Fields</w:t>
            </w:r>
            <w:r w:rsidR="00887CAA" w:rsidRPr="00887CAA">
              <w:rPr>
                <w:rFonts w:ascii="Times New Roman" w:hAnsi="Times New Roman"/>
                <w:b/>
                <w:sz w:val="22"/>
                <w:szCs w:val="22"/>
              </w:rPr>
              <w:t xml:space="preserve"> Museum</w:t>
            </w:r>
            <w:r w:rsidR="00252E71">
              <w:rPr>
                <w:rFonts w:ascii="Times New Roman" w:hAnsi="Times New Roman"/>
                <w:sz w:val="22"/>
                <w:szCs w:val="22"/>
              </w:rPr>
              <w:tab/>
            </w:r>
            <w:r w:rsidR="00252E71">
              <w:rPr>
                <w:rFonts w:ascii="Times New Roman" w:hAnsi="Times New Roman"/>
                <w:sz w:val="22"/>
                <w:szCs w:val="22"/>
              </w:rPr>
              <w:tab/>
            </w:r>
            <w:r w:rsidR="00BC53A1">
              <w:rPr>
                <w:rFonts w:ascii="Times New Roman" w:hAnsi="Times New Roman"/>
                <w:sz w:val="22"/>
                <w:szCs w:val="22"/>
              </w:rPr>
              <w:tab/>
            </w:r>
            <w:r w:rsidR="00BC53A1">
              <w:rPr>
                <w:rFonts w:ascii="Times New Roman" w:hAnsi="Times New Roman"/>
                <w:sz w:val="22"/>
                <w:szCs w:val="22"/>
              </w:rPr>
              <w:tab/>
            </w:r>
            <w:r w:rsidR="00252E71" w:rsidRPr="00DD035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  <w:r w:rsidR="00252E71" w:rsidRPr="0077274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CB5DF1" w:rsidRPr="00315672" w:rsidRDefault="000268FF" w:rsidP="005A79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1567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 w:rsidR="00392E8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  <w:r w:rsidRPr="0031567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.</w:t>
            </w:r>
            <w:r w:rsidR="005A797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  <w:r w:rsidRPr="0031567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0268FF" w:rsidTr="006B347F">
        <w:tc>
          <w:tcPr>
            <w:tcW w:w="977" w:type="dxa"/>
            <w:tcBorders>
              <w:right w:val="double" w:sz="4" w:space="0" w:color="auto"/>
            </w:tcBorders>
          </w:tcPr>
          <w:p w:rsidR="000268FF" w:rsidRPr="00563516" w:rsidRDefault="000268FF" w:rsidP="006B34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0268FF" w:rsidRDefault="000268FF" w:rsidP="006B34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268FF" w:rsidRDefault="000268FF" w:rsidP="006B34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6B347F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6B34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772743" w:rsidRDefault="005A797B" w:rsidP="008B20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Langemark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German Cemetery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B67FF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5A797B" w:rsidRDefault="005A797B" w:rsidP="00BC53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15.45</w:t>
            </w:r>
          </w:p>
        </w:tc>
      </w:tr>
      <w:tr w:rsidR="005A797B" w:rsidTr="006B347F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6B34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8B20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392E8C">
              <w:rPr>
                <w:rFonts w:ascii="Times New Roman" w:hAnsi="Times New Roman"/>
                <w:sz w:val="22"/>
                <w:szCs w:val="22"/>
              </w:rPr>
              <w:t>ia Gas Corner to</w:t>
            </w:r>
          </w:p>
        </w:tc>
        <w:tc>
          <w:tcPr>
            <w:tcW w:w="1275" w:type="dxa"/>
          </w:tcPr>
          <w:p w:rsidR="005A797B" w:rsidRDefault="005A797B" w:rsidP="00BC53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6B347F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6B34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6B34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Tyne Cot Military Cemetery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Pr="0077274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Tp</w:t>
            </w:r>
            <w:proofErr w:type="spellEnd"/>
          </w:p>
        </w:tc>
        <w:tc>
          <w:tcPr>
            <w:tcW w:w="1275" w:type="dxa"/>
          </w:tcPr>
          <w:p w:rsidR="005A797B" w:rsidRDefault="005A797B" w:rsidP="00BC53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16.30</w:t>
            </w:r>
          </w:p>
        </w:tc>
      </w:tr>
      <w:tr w:rsidR="005A797B" w:rsidTr="006B347F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6B34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392E8C" w:rsidRDefault="005A797B" w:rsidP="005A7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5A797B" w:rsidRDefault="005A797B" w:rsidP="000268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29638F" w:rsidRDefault="005A797B" w:rsidP="00DC73BE">
            <w:pPr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F37E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Chocolate shopping??</w:t>
            </w:r>
          </w:p>
        </w:tc>
        <w:tc>
          <w:tcPr>
            <w:tcW w:w="1275" w:type="dxa"/>
          </w:tcPr>
          <w:p w:rsidR="005A797B" w:rsidRDefault="005A797B" w:rsidP="00CC37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17.30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638F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Book</w:t>
            </w: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772743" w:rsidRDefault="005A797B" w:rsidP="00F37E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Evening meal in Ypres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DD035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5A797B" w:rsidRPr="00563516" w:rsidRDefault="005A797B" w:rsidP="00CC37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18.15</w:t>
            </w:r>
          </w:p>
        </w:tc>
      </w:tr>
      <w:tr w:rsidR="005A797B" w:rsidTr="00CC379C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CC37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772743" w:rsidRDefault="005A797B" w:rsidP="00CC37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Pr="00563516" w:rsidRDefault="005A797B" w:rsidP="00CC37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CC379C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CC379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563516" w:rsidRDefault="005A797B" w:rsidP="00485D3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63516">
              <w:rPr>
                <w:rFonts w:ascii="Times New Roman" w:hAnsi="Times New Roman"/>
                <w:b/>
                <w:sz w:val="22"/>
                <w:szCs w:val="22"/>
              </w:rPr>
              <w:t>Menin</w:t>
            </w:r>
            <w:proofErr w:type="spellEnd"/>
            <w:r w:rsidRPr="00563516">
              <w:rPr>
                <w:rFonts w:ascii="Times New Roman" w:hAnsi="Times New Roman"/>
                <w:b/>
                <w:sz w:val="22"/>
                <w:szCs w:val="22"/>
              </w:rPr>
              <w:t xml:space="preserve"> Gate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Last Post ceremony</w:t>
            </w:r>
          </w:p>
        </w:tc>
        <w:tc>
          <w:tcPr>
            <w:tcW w:w="1275" w:type="dxa"/>
          </w:tcPr>
          <w:p w:rsidR="005A797B" w:rsidRPr="001C1110" w:rsidRDefault="005A797B" w:rsidP="00CC379C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C111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20.00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772743" w:rsidRDefault="005A797B" w:rsidP="00CC37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Pr="00563516" w:rsidRDefault="005A797B" w:rsidP="00CC37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772743" w:rsidRDefault="005A797B" w:rsidP="00485D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Ebblinghem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Le Chateau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L’Auberge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A797B" w:rsidRPr="005155CC" w:rsidRDefault="005A797B" w:rsidP="009075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  <w:r w:rsidR="0090758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563516" w:rsidRDefault="005A797B" w:rsidP="00CC37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Pr="00563516" w:rsidRDefault="005A797B" w:rsidP="00CC37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top w:val="double" w:sz="4" w:space="0" w:color="auto"/>
              <w:righ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516">
              <w:rPr>
                <w:rFonts w:ascii="Times New Roman" w:hAnsi="Times New Roman"/>
                <w:b/>
                <w:sz w:val="22"/>
                <w:szCs w:val="22"/>
              </w:rPr>
              <w:t>Day 2</w:t>
            </w:r>
          </w:p>
        </w:tc>
        <w:tc>
          <w:tcPr>
            <w:tcW w:w="6928" w:type="dxa"/>
            <w:tcBorders>
              <w:top w:val="double" w:sz="4" w:space="0" w:color="auto"/>
              <w:lef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Wed</w:t>
            </w: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563516" w:rsidRDefault="005A797B" w:rsidP="00AD07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Pr="00563516" w:rsidRDefault="005A797B" w:rsidP="00DC7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DB0988" w:rsidRDefault="005A797B" w:rsidP="00485D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B098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11 Nov</w:t>
            </w: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4D7D8D" w:rsidRDefault="005A797B" w:rsidP="00AF2B5B">
            <w:pPr>
              <w:rPr>
                <w:rFonts w:ascii="Times New Roman" w:hAnsi="Times New Roman"/>
                <w:sz w:val="22"/>
                <w:szCs w:val="22"/>
              </w:rPr>
            </w:pPr>
            <w:r w:rsidRPr="004D7D8D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  <w:tc>
          <w:tcPr>
            <w:tcW w:w="1275" w:type="dxa"/>
          </w:tcPr>
          <w:p w:rsidR="005A797B" w:rsidRPr="00563516" w:rsidRDefault="005A797B" w:rsidP="001B6E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08.00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BC53A1" w:rsidRDefault="005A797B" w:rsidP="00392E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53A1">
              <w:rPr>
                <w:rFonts w:ascii="Times New Roman" w:hAnsi="Times New Roman"/>
                <w:b/>
                <w:sz w:val="22"/>
                <w:szCs w:val="22"/>
              </w:rPr>
              <w:t>Artefacts session</w:t>
            </w:r>
          </w:p>
        </w:tc>
        <w:tc>
          <w:tcPr>
            <w:tcW w:w="1275" w:type="dxa"/>
          </w:tcPr>
          <w:p w:rsidR="005A797B" w:rsidRPr="00563516" w:rsidRDefault="005A797B" w:rsidP="001B6E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09.00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DC7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563516" w:rsidRDefault="005A797B" w:rsidP="003259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 Le Chateau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L’Auberge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A797B" w:rsidRPr="00563516" w:rsidRDefault="005A797B" w:rsidP="003259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10.30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3A305B" w:rsidRDefault="005A797B" w:rsidP="00FB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33202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Default="005A797B" w:rsidP="001B6E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3A305B" w:rsidRDefault="005A797B" w:rsidP="00FB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3320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Caterpillar Crater and Hill 60</w:t>
            </w:r>
          </w:p>
        </w:tc>
        <w:tc>
          <w:tcPr>
            <w:tcW w:w="1275" w:type="dxa"/>
          </w:tcPr>
          <w:p w:rsidR="005A797B" w:rsidRDefault="005A797B" w:rsidP="007727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11.15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3A305B" w:rsidRDefault="005A797B" w:rsidP="00FB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33202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Default="005A797B" w:rsidP="007727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29638F" w:rsidRDefault="005A797B" w:rsidP="00FB40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3259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Sanctuary Wood Museum and Trenches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BC53A1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lunch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DD035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5A797B" w:rsidRDefault="005A797B" w:rsidP="003259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12.30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29638F" w:rsidRDefault="005A797B" w:rsidP="00FB40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AF2B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Default="005A797B" w:rsidP="007727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29638F" w:rsidRDefault="005A797B" w:rsidP="00FB40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E869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Lijssenthoek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Military Cemetery &amp; visitor centre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DD035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5A797B" w:rsidRPr="005B1077" w:rsidRDefault="005A797B" w:rsidP="00D146A9">
            <w:pPr>
              <w:rPr>
                <w:rFonts w:ascii="Times New Roman" w:hAnsi="Times New Roman"/>
                <w:sz w:val="22"/>
                <w:szCs w:val="22"/>
              </w:rPr>
            </w:pPr>
            <w:r w:rsidRPr="005B1077">
              <w:rPr>
                <w:rFonts w:ascii="Times New Roman" w:hAnsi="Times New Roman"/>
                <w:sz w:val="22"/>
                <w:szCs w:val="22"/>
              </w:rPr>
              <w:t>15.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5B107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FB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Default="005A797B" w:rsidP="00D16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7B" w:rsidRDefault="005A797B" w:rsidP="00E35B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97B" w:rsidTr="0079337B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FB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E553C1" w:rsidRDefault="005A797B" w:rsidP="00D146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Leave Pop area</w:t>
            </w:r>
          </w:p>
        </w:tc>
        <w:tc>
          <w:tcPr>
            <w:tcW w:w="1275" w:type="dxa"/>
          </w:tcPr>
          <w:p w:rsidR="005A797B" w:rsidRPr="00563516" w:rsidRDefault="005A797B" w:rsidP="00D146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16.10</w:t>
            </w:r>
          </w:p>
        </w:tc>
      </w:tr>
      <w:tr w:rsidR="005A797B" w:rsidTr="008F6994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8F69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563516" w:rsidRDefault="005A797B" w:rsidP="00485D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Check-in Eurotunnel Terminal Calais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DD035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5A797B" w:rsidRPr="001C1110" w:rsidRDefault="005A797B" w:rsidP="00D146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</w:tr>
      <w:tr w:rsidR="005A797B" w:rsidTr="008F6994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8F69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563516" w:rsidRDefault="005A797B" w:rsidP="008F69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516">
              <w:rPr>
                <w:rFonts w:ascii="Times New Roman" w:hAnsi="Times New Roman"/>
                <w:b/>
                <w:sz w:val="22"/>
                <w:szCs w:val="22"/>
              </w:rPr>
              <w:t>Depart Calais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DD035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5A797B" w:rsidRPr="00953212" w:rsidRDefault="005A797B" w:rsidP="00D14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321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</w:t>
            </w:r>
            <w:r w:rsidRPr="0095321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5A797B" w:rsidTr="008F6994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8F69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563516" w:rsidRDefault="005A797B" w:rsidP="00F37E64">
            <w:pPr>
              <w:rPr>
                <w:rFonts w:ascii="Times New Roman" w:hAnsi="Times New Roman"/>
                <w:sz w:val="22"/>
                <w:szCs w:val="22"/>
              </w:rPr>
            </w:pPr>
            <w:r w:rsidRPr="00563516">
              <w:rPr>
                <w:rFonts w:ascii="Times New Roman" w:hAnsi="Times New Roman"/>
                <w:sz w:val="22"/>
                <w:szCs w:val="22"/>
              </w:rPr>
              <w:t xml:space="preserve">Arrive </w:t>
            </w:r>
            <w:r>
              <w:rPr>
                <w:rFonts w:ascii="Times New Roman" w:hAnsi="Times New Roman"/>
                <w:sz w:val="22"/>
                <w:szCs w:val="22"/>
              </w:rPr>
              <w:t>Dover</w:t>
            </w:r>
            <w:r w:rsidRPr="00563516">
              <w:rPr>
                <w:rFonts w:ascii="Times New Roman" w:hAnsi="Times New Roman"/>
                <w:sz w:val="22"/>
                <w:szCs w:val="22"/>
              </w:rPr>
              <w:t xml:space="preserve"> (local time)</w:t>
            </w:r>
          </w:p>
        </w:tc>
        <w:tc>
          <w:tcPr>
            <w:tcW w:w="1275" w:type="dxa"/>
          </w:tcPr>
          <w:p w:rsidR="005A797B" w:rsidRPr="001C1110" w:rsidRDefault="005A797B" w:rsidP="00D146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17.45</w:t>
            </w:r>
          </w:p>
        </w:tc>
      </w:tr>
      <w:tr w:rsidR="005A797B" w:rsidTr="008F6994">
        <w:tc>
          <w:tcPr>
            <w:tcW w:w="977" w:type="dxa"/>
            <w:tcBorders>
              <w:right w:val="double" w:sz="4" w:space="0" w:color="auto"/>
            </w:tcBorders>
          </w:tcPr>
          <w:p w:rsidR="005A797B" w:rsidRPr="00563516" w:rsidRDefault="005A797B" w:rsidP="008F69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left w:val="double" w:sz="4" w:space="0" w:color="auto"/>
            </w:tcBorders>
          </w:tcPr>
          <w:p w:rsidR="005A797B" w:rsidRPr="00563516" w:rsidRDefault="005A797B" w:rsidP="008F69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ETR School</w:t>
            </w:r>
          </w:p>
        </w:tc>
        <w:tc>
          <w:tcPr>
            <w:tcW w:w="1275" w:type="dxa"/>
          </w:tcPr>
          <w:p w:rsidR="005A797B" w:rsidRPr="001C1110" w:rsidRDefault="005A797B" w:rsidP="008F69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04728" w:rsidRDefault="00F04728" w:rsidP="00F04728"/>
    <w:p w:rsidR="00486D51" w:rsidRDefault="00486D51" w:rsidP="00380466">
      <w:pPr>
        <w:rPr>
          <w:rFonts w:ascii="Times New Roman" w:hAnsi="Times New Roman"/>
          <w:b/>
          <w:color w:val="0000FF"/>
          <w:sz w:val="22"/>
          <w:szCs w:val="22"/>
        </w:rPr>
      </w:pPr>
      <w:r w:rsidRPr="00DD0350">
        <w:rPr>
          <w:rFonts w:ascii="Times New Roman" w:hAnsi="Times New Roman"/>
          <w:b/>
          <w:color w:val="0000FF"/>
          <w:sz w:val="22"/>
          <w:szCs w:val="22"/>
        </w:rPr>
        <w:t>T</w:t>
      </w:r>
      <w:r>
        <w:rPr>
          <w:rFonts w:ascii="Times New Roman" w:hAnsi="Times New Roman"/>
          <w:b/>
          <w:color w:val="0000FF"/>
          <w:sz w:val="22"/>
          <w:szCs w:val="22"/>
        </w:rPr>
        <w:t xml:space="preserve"> = Toilet(s) av</w:t>
      </w:r>
      <w:r w:rsidRPr="00772743">
        <w:rPr>
          <w:rFonts w:ascii="Times New Roman" w:hAnsi="Times New Roman"/>
          <w:b/>
          <w:color w:val="0000FF"/>
          <w:sz w:val="22"/>
          <w:szCs w:val="22"/>
        </w:rPr>
        <w:t>ailab</w:t>
      </w:r>
      <w:r>
        <w:rPr>
          <w:rFonts w:ascii="Times New Roman" w:hAnsi="Times New Roman"/>
          <w:b/>
          <w:color w:val="0000FF"/>
          <w:sz w:val="22"/>
          <w:szCs w:val="22"/>
        </w:rPr>
        <w:t>le</w:t>
      </w:r>
      <w:r>
        <w:rPr>
          <w:rFonts w:ascii="Times New Roman" w:hAnsi="Times New Roman"/>
          <w:b/>
          <w:color w:val="0000FF"/>
          <w:sz w:val="22"/>
          <w:szCs w:val="22"/>
        </w:rPr>
        <w:tab/>
        <w:t>[</w:t>
      </w:r>
      <w:proofErr w:type="spellStart"/>
      <w:r>
        <w:rPr>
          <w:rFonts w:ascii="Times New Roman" w:hAnsi="Times New Roman"/>
          <w:b/>
          <w:color w:val="0000FF"/>
          <w:sz w:val="22"/>
          <w:szCs w:val="22"/>
        </w:rPr>
        <w:t>Tp</w:t>
      </w:r>
      <w:proofErr w:type="spellEnd"/>
      <w:r>
        <w:rPr>
          <w:rFonts w:ascii="Times New Roman" w:hAnsi="Times New Roman"/>
          <w:b/>
          <w:color w:val="0000FF"/>
          <w:sz w:val="22"/>
          <w:szCs w:val="22"/>
        </w:rPr>
        <w:t xml:space="preserve"> = pay</w:t>
      </w:r>
      <w:r w:rsidR="00A458ED">
        <w:rPr>
          <w:rFonts w:ascii="Times New Roman" w:hAnsi="Times New Roman"/>
          <w:b/>
          <w:color w:val="0000FF"/>
          <w:sz w:val="22"/>
          <w:szCs w:val="22"/>
        </w:rPr>
        <w:t xml:space="preserve"> toilet</w:t>
      </w:r>
      <w:r>
        <w:rPr>
          <w:rFonts w:ascii="Times New Roman" w:hAnsi="Times New Roman"/>
          <w:b/>
          <w:color w:val="0000FF"/>
          <w:sz w:val="22"/>
          <w:szCs w:val="22"/>
        </w:rPr>
        <w:t>]</w:t>
      </w:r>
    </w:p>
    <w:p w:rsidR="00986EB4" w:rsidRPr="00986EB4" w:rsidRDefault="00986EB4" w:rsidP="00380466">
      <w:pPr>
        <w:rPr>
          <w:rFonts w:ascii="Times New Roman" w:hAnsi="Times New Roman"/>
          <w:b/>
          <w:sz w:val="22"/>
          <w:szCs w:val="22"/>
        </w:rPr>
      </w:pPr>
    </w:p>
    <w:p w:rsidR="00986EB4" w:rsidRPr="00986EB4" w:rsidRDefault="00986EB4" w:rsidP="00380466">
      <w:pPr>
        <w:rPr>
          <w:rFonts w:ascii="Times New Roman" w:hAnsi="Times New Roman"/>
          <w:sz w:val="22"/>
          <w:szCs w:val="22"/>
        </w:rPr>
      </w:pPr>
      <w:r w:rsidRPr="00986EB4">
        <w:rPr>
          <w:rFonts w:ascii="Times New Roman" w:hAnsi="Times New Roman"/>
          <w:sz w:val="22"/>
          <w:szCs w:val="22"/>
        </w:rPr>
        <w:t>Space</w:t>
      </w:r>
      <w:r>
        <w:rPr>
          <w:rFonts w:ascii="Times New Roman" w:hAnsi="Times New Roman"/>
          <w:sz w:val="22"/>
          <w:szCs w:val="22"/>
        </w:rPr>
        <w:t xml:space="preserve"> allowed for a couple of</w:t>
      </w:r>
      <w:r w:rsidRPr="00986EB4">
        <w:rPr>
          <w:rFonts w:ascii="Times New Roman" w:hAnsi="Times New Roman"/>
          <w:sz w:val="22"/>
          <w:szCs w:val="22"/>
        </w:rPr>
        <w:t xml:space="preserve"> personal visits</w:t>
      </w:r>
      <w:r>
        <w:rPr>
          <w:rFonts w:ascii="Times New Roman" w:hAnsi="Times New Roman"/>
          <w:sz w:val="22"/>
          <w:szCs w:val="22"/>
        </w:rPr>
        <w:t xml:space="preserve"> on 11 Nov</w:t>
      </w:r>
    </w:p>
    <w:sectPr w:rsidR="00986EB4" w:rsidRPr="00986EB4" w:rsidSect="00DD2DE1">
      <w:headerReference w:type="first" r:id="rId9"/>
      <w:footerReference w:type="first" r:id="rId10"/>
      <w:pgSz w:w="11907" w:h="16840" w:code="9"/>
      <w:pgMar w:top="1134" w:right="851" w:bottom="1134" w:left="851" w:header="1134" w:footer="284" w:gutter="0"/>
      <w:paperSrc w:first="15" w:other="15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2B" w:rsidRDefault="00DF442B">
      <w:r>
        <w:separator/>
      </w:r>
    </w:p>
  </w:endnote>
  <w:endnote w:type="continuationSeparator" w:id="0">
    <w:p w:rsidR="00DF442B" w:rsidRDefault="00DF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32" w:rsidRPr="00B001D6" w:rsidRDefault="002E4D32" w:rsidP="00B001D6">
    <w:pPr>
      <w:pStyle w:val="Footer"/>
      <w:jc w:val="right"/>
      <w:rPr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 xml:space="preserve">© </w:t>
    </w:r>
    <w:proofErr w:type="spellStart"/>
    <w:r>
      <w:rPr>
        <w:rFonts w:ascii="Times New Roman" w:hAnsi="Times New Roman"/>
        <w:b/>
        <w:color w:val="008000"/>
        <w:sz w:val="20"/>
      </w:rPr>
      <w:t>A.D.Sharp</w:t>
    </w:r>
    <w:proofErr w:type="spellEnd"/>
    <w:r>
      <w:rPr>
        <w:rFonts w:ascii="Times New Roman" w:hAnsi="Times New Roman"/>
        <w:b/>
        <w:color w:val="008000"/>
        <w:sz w:val="20"/>
      </w:rPr>
      <w:t xml:space="preserve">     </w:t>
    </w:r>
    <w:r>
      <w:rPr>
        <w:rFonts w:ascii="Times New Roman" w:hAnsi="Times New Roman"/>
        <w:b/>
        <w:color w:val="008000"/>
        <w:sz w:val="20"/>
      </w:rPr>
      <w:fldChar w:fldCharType="begin"/>
    </w:r>
    <w:r>
      <w:rPr>
        <w:rFonts w:ascii="Times New Roman" w:hAnsi="Times New Roman"/>
        <w:b/>
        <w:color w:val="008000"/>
        <w:sz w:val="20"/>
      </w:rPr>
      <w:instrText xml:space="preserve"> DATE \@ "dd/MM/yyyy" </w:instrText>
    </w:r>
    <w:r>
      <w:rPr>
        <w:rFonts w:ascii="Times New Roman" w:hAnsi="Times New Roman"/>
        <w:b/>
        <w:color w:val="008000"/>
        <w:sz w:val="20"/>
      </w:rPr>
      <w:fldChar w:fldCharType="separate"/>
    </w:r>
    <w:r w:rsidR="005A797B">
      <w:rPr>
        <w:rFonts w:ascii="Times New Roman" w:hAnsi="Times New Roman"/>
        <w:b/>
        <w:noProof/>
        <w:color w:val="008000"/>
        <w:sz w:val="20"/>
      </w:rPr>
      <w:t>07/05/2015</w:t>
    </w:r>
    <w:r>
      <w:rPr>
        <w:rFonts w:ascii="Times New Roman" w:hAnsi="Times New Roman"/>
        <w:b/>
        <w:color w:val="008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2B" w:rsidRDefault="00DF442B">
      <w:r>
        <w:separator/>
      </w:r>
    </w:p>
  </w:footnote>
  <w:footnote w:type="continuationSeparator" w:id="0">
    <w:p w:rsidR="00DF442B" w:rsidRDefault="00DF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32" w:rsidRPr="00986C00" w:rsidRDefault="002E4D32" w:rsidP="00986C00">
    <w:pPr>
      <w:pStyle w:val="Header"/>
      <w:rPr>
        <w:rFonts w:ascii="Times New Roman" w:hAnsi="Times New Roman"/>
        <w:b/>
        <w:color w:val="008000"/>
        <w:sz w:val="20"/>
      </w:rPr>
    </w:pPr>
    <w:r w:rsidRPr="00986C00">
      <w:rPr>
        <w:rFonts w:ascii="Times New Roman" w:hAnsi="Times New Roman"/>
        <w:b/>
        <w:color w:val="008000"/>
        <w:sz w:val="20"/>
      </w:rPr>
      <w:t xml:space="preserve">Last amended: </w:t>
    </w:r>
    <w:r w:rsidR="0006468B">
      <w:rPr>
        <w:rFonts w:ascii="Times New Roman" w:hAnsi="Times New Roman"/>
        <w:b/>
        <w:color w:val="008000"/>
        <w:sz w:val="20"/>
      </w:rPr>
      <w:t>7</w:t>
    </w:r>
    <w:r w:rsidRPr="00986C00">
      <w:rPr>
        <w:rFonts w:ascii="Times New Roman" w:hAnsi="Times New Roman"/>
        <w:b/>
        <w:color w:val="008000"/>
        <w:sz w:val="20"/>
      </w:rPr>
      <w:t xml:space="preserve"> </w:t>
    </w:r>
    <w:r w:rsidR="005959D9">
      <w:rPr>
        <w:rFonts w:ascii="Times New Roman" w:hAnsi="Times New Roman"/>
        <w:b/>
        <w:color w:val="008000"/>
        <w:sz w:val="20"/>
      </w:rPr>
      <w:t>May</w:t>
    </w:r>
    <w:r w:rsidRPr="00986C00">
      <w:rPr>
        <w:rFonts w:ascii="Times New Roman" w:hAnsi="Times New Roman"/>
        <w:b/>
        <w:color w:val="008000"/>
        <w:sz w:val="20"/>
      </w:rPr>
      <w:t xml:space="preserve"> 201</w:t>
    </w:r>
    <w:r w:rsidR="005959D9">
      <w:rPr>
        <w:rFonts w:ascii="Times New Roman" w:hAnsi="Times New Roman"/>
        <w:b/>
        <w:color w:val="008000"/>
        <w:sz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F"/>
    <w:rsid w:val="00007BE1"/>
    <w:rsid w:val="000268FF"/>
    <w:rsid w:val="0006468B"/>
    <w:rsid w:val="0006490D"/>
    <w:rsid w:val="00065D15"/>
    <w:rsid w:val="00070F3D"/>
    <w:rsid w:val="00072196"/>
    <w:rsid w:val="00097E83"/>
    <w:rsid w:val="000B65B7"/>
    <w:rsid w:val="000C39FB"/>
    <w:rsid w:val="000D333E"/>
    <w:rsid w:val="000D3D3E"/>
    <w:rsid w:val="000D634C"/>
    <w:rsid w:val="00131D25"/>
    <w:rsid w:val="00134CCD"/>
    <w:rsid w:val="001447F3"/>
    <w:rsid w:val="0016508B"/>
    <w:rsid w:val="001A720D"/>
    <w:rsid w:val="001B6ED3"/>
    <w:rsid w:val="001C1110"/>
    <w:rsid w:val="00222EE1"/>
    <w:rsid w:val="00227EA8"/>
    <w:rsid w:val="002527B7"/>
    <w:rsid w:val="00252E71"/>
    <w:rsid w:val="00256D6F"/>
    <w:rsid w:val="0029638F"/>
    <w:rsid w:val="002A2D24"/>
    <w:rsid w:val="002E4D32"/>
    <w:rsid w:val="00315672"/>
    <w:rsid w:val="00315C14"/>
    <w:rsid w:val="00330485"/>
    <w:rsid w:val="0033202F"/>
    <w:rsid w:val="00337507"/>
    <w:rsid w:val="003463BF"/>
    <w:rsid w:val="00363EC9"/>
    <w:rsid w:val="00380466"/>
    <w:rsid w:val="00392E8C"/>
    <w:rsid w:val="00393378"/>
    <w:rsid w:val="003A305B"/>
    <w:rsid w:val="003B61DE"/>
    <w:rsid w:val="003C6F52"/>
    <w:rsid w:val="003E07D9"/>
    <w:rsid w:val="003E14CB"/>
    <w:rsid w:val="003E6D01"/>
    <w:rsid w:val="003F0CC1"/>
    <w:rsid w:val="0041671D"/>
    <w:rsid w:val="00443770"/>
    <w:rsid w:val="00466CE0"/>
    <w:rsid w:val="00485D31"/>
    <w:rsid w:val="00486D51"/>
    <w:rsid w:val="00492778"/>
    <w:rsid w:val="004A13EE"/>
    <w:rsid w:val="004A7D48"/>
    <w:rsid w:val="004D148C"/>
    <w:rsid w:val="004D7D8D"/>
    <w:rsid w:val="004E0E77"/>
    <w:rsid w:val="005110C9"/>
    <w:rsid w:val="005155CC"/>
    <w:rsid w:val="005378EC"/>
    <w:rsid w:val="0054038A"/>
    <w:rsid w:val="00563516"/>
    <w:rsid w:val="00577C2F"/>
    <w:rsid w:val="00581368"/>
    <w:rsid w:val="00582C1F"/>
    <w:rsid w:val="005959D9"/>
    <w:rsid w:val="005A797B"/>
    <w:rsid w:val="005B1077"/>
    <w:rsid w:val="005C277E"/>
    <w:rsid w:val="005E4EF2"/>
    <w:rsid w:val="005F3BD2"/>
    <w:rsid w:val="0062388B"/>
    <w:rsid w:val="0062733D"/>
    <w:rsid w:val="00646A14"/>
    <w:rsid w:val="00665C0B"/>
    <w:rsid w:val="00680653"/>
    <w:rsid w:val="00692B54"/>
    <w:rsid w:val="00714FC4"/>
    <w:rsid w:val="007252A6"/>
    <w:rsid w:val="00737209"/>
    <w:rsid w:val="00753760"/>
    <w:rsid w:val="007717F3"/>
    <w:rsid w:val="00772743"/>
    <w:rsid w:val="0079337B"/>
    <w:rsid w:val="007A17F6"/>
    <w:rsid w:val="007C247A"/>
    <w:rsid w:val="007D7DA7"/>
    <w:rsid w:val="007E044C"/>
    <w:rsid w:val="007F6818"/>
    <w:rsid w:val="007F6E88"/>
    <w:rsid w:val="00803048"/>
    <w:rsid w:val="008067BB"/>
    <w:rsid w:val="00851A55"/>
    <w:rsid w:val="00860DD7"/>
    <w:rsid w:val="00866FE0"/>
    <w:rsid w:val="0088363B"/>
    <w:rsid w:val="00887CAA"/>
    <w:rsid w:val="00891186"/>
    <w:rsid w:val="00895052"/>
    <w:rsid w:val="008A4CC0"/>
    <w:rsid w:val="008B142B"/>
    <w:rsid w:val="008F4F03"/>
    <w:rsid w:val="008F78E6"/>
    <w:rsid w:val="0090758E"/>
    <w:rsid w:val="00920979"/>
    <w:rsid w:val="00953212"/>
    <w:rsid w:val="009672A0"/>
    <w:rsid w:val="00977FCC"/>
    <w:rsid w:val="00984482"/>
    <w:rsid w:val="00986C00"/>
    <w:rsid w:val="00986EB4"/>
    <w:rsid w:val="00992244"/>
    <w:rsid w:val="009B12EC"/>
    <w:rsid w:val="009C6BB6"/>
    <w:rsid w:val="009E257D"/>
    <w:rsid w:val="009F53EF"/>
    <w:rsid w:val="009F572B"/>
    <w:rsid w:val="00A2229F"/>
    <w:rsid w:val="00A2476F"/>
    <w:rsid w:val="00A40451"/>
    <w:rsid w:val="00A42154"/>
    <w:rsid w:val="00A458ED"/>
    <w:rsid w:val="00A508E5"/>
    <w:rsid w:val="00A554C5"/>
    <w:rsid w:val="00A86A27"/>
    <w:rsid w:val="00AA08D7"/>
    <w:rsid w:val="00AA12B2"/>
    <w:rsid w:val="00AC0C59"/>
    <w:rsid w:val="00AC5856"/>
    <w:rsid w:val="00AD077F"/>
    <w:rsid w:val="00AE0CF1"/>
    <w:rsid w:val="00AF2B5B"/>
    <w:rsid w:val="00AF658F"/>
    <w:rsid w:val="00B001D6"/>
    <w:rsid w:val="00B14A68"/>
    <w:rsid w:val="00B17274"/>
    <w:rsid w:val="00B27CF8"/>
    <w:rsid w:val="00B6379D"/>
    <w:rsid w:val="00BA76FD"/>
    <w:rsid w:val="00BB08EF"/>
    <w:rsid w:val="00BB7E0A"/>
    <w:rsid w:val="00BC53A1"/>
    <w:rsid w:val="00BD0CDB"/>
    <w:rsid w:val="00BD559C"/>
    <w:rsid w:val="00BF0E19"/>
    <w:rsid w:val="00C1654E"/>
    <w:rsid w:val="00C37D81"/>
    <w:rsid w:val="00C72628"/>
    <w:rsid w:val="00CB31D8"/>
    <w:rsid w:val="00CB5DF1"/>
    <w:rsid w:val="00CB67FF"/>
    <w:rsid w:val="00CC542B"/>
    <w:rsid w:val="00CD558F"/>
    <w:rsid w:val="00CE721F"/>
    <w:rsid w:val="00D13758"/>
    <w:rsid w:val="00D146A9"/>
    <w:rsid w:val="00D16640"/>
    <w:rsid w:val="00D166E2"/>
    <w:rsid w:val="00D4640E"/>
    <w:rsid w:val="00D70A8B"/>
    <w:rsid w:val="00D90BA1"/>
    <w:rsid w:val="00D9425D"/>
    <w:rsid w:val="00D96729"/>
    <w:rsid w:val="00DA0763"/>
    <w:rsid w:val="00DA2D0F"/>
    <w:rsid w:val="00DB0988"/>
    <w:rsid w:val="00DB6DBA"/>
    <w:rsid w:val="00DC0562"/>
    <w:rsid w:val="00DC35A5"/>
    <w:rsid w:val="00DC73BE"/>
    <w:rsid w:val="00DD0350"/>
    <w:rsid w:val="00DD2DE1"/>
    <w:rsid w:val="00DF442B"/>
    <w:rsid w:val="00E35B57"/>
    <w:rsid w:val="00E553C1"/>
    <w:rsid w:val="00E80952"/>
    <w:rsid w:val="00E8117A"/>
    <w:rsid w:val="00E83A01"/>
    <w:rsid w:val="00E8695E"/>
    <w:rsid w:val="00EB1712"/>
    <w:rsid w:val="00EB79F1"/>
    <w:rsid w:val="00ED2439"/>
    <w:rsid w:val="00EE0F30"/>
    <w:rsid w:val="00EF1B08"/>
    <w:rsid w:val="00F04728"/>
    <w:rsid w:val="00F15E28"/>
    <w:rsid w:val="00F169C3"/>
    <w:rsid w:val="00F22B42"/>
    <w:rsid w:val="00F37E64"/>
    <w:rsid w:val="00F6777F"/>
    <w:rsid w:val="00FB353A"/>
    <w:rsid w:val="00FB4016"/>
    <w:rsid w:val="00FB702A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6573B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9F53EF"/>
    <w:pPr>
      <w:tabs>
        <w:tab w:val="center" w:pos="4153"/>
        <w:tab w:val="right" w:pos="8306"/>
      </w:tabs>
    </w:pPr>
    <w:rPr>
      <w:color w:val="0000FF"/>
      <w:sz w:val="24"/>
    </w:rPr>
  </w:style>
  <w:style w:type="table" w:styleId="TableContemporary">
    <w:name w:val="Table Contemporary"/>
    <w:basedOn w:val="TableNormal"/>
    <w:rsid w:val="00987187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464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2D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3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E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6573B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9F53EF"/>
    <w:pPr>
      <w:tabs>
        <w:tab w:val="center" w:pos="4153"/>
        <w:tab w:val="right" w:pos="8306"/>
      </w:tabs>
    </w:pPr>
    <w:rPr>
      <w:color w:val="0000FF"/>
      <w:sz w:val="24"/>
    </w:rPr>
  </w:style>
  <w:style w:type="table" w:styleId="TableContemporary">
    <w:name w:val="Table Contemporary"/>
    <w:basedOn w:val="TableNormal"/>
    <w:rsid w:val="00987187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464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2D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3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E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er@thomastalli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enyon@nstgroup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NST Proposed Itinerary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 Proposed Itinerary</dc:title>
  <dc:creator>Tony Sharp</dc:creator>
  <cp:lastModifiedBy>Tony Sharp</cp:lastModifiedBy>
  <cp:revision>17</cp:revision>
  <cp:lastPrinted>2015-02-15T18:47:00Z</cp:lastPrinted>
  <dcterms:created xsi:type="dcterms:W3CDTF">2015-05-02T09:33:00Z</dcterms:created>
  <dcterms:modified xsi:type="dcterms:W3CDTF">2015-05-07T09:09:00Z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</Properties>
</file>